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ACE07" w14:textId="77777777" w:rsidR="00AC5FE8" w:rsidRPr="00C33D5D" w:rsidRDefault="00AC5FE8" w:rsidP="00AC5FE8">
      <w:pPr>
        <w:tabs>
          <w:tab w:val="left" w:pos="5620"/>
        </w:tabs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3D5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6D1EA1C8" w14:textId="77777777" w:rsidR="00AC5FE8" w:rsidRPr="0009347C" w:rsidRDefault="00AC5FE8" w:rsidP="00AC5FE8">
      <w:pPr>
        <w:pBdr>
          <w:bottom w:val="single" w:sz="12" w:space="0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7"/>
          <w:sz w:val="24"/>
          <w:szCs w:val="24"/>
        </w:rPr>
      </w:pPr>
      <w:r w:rsidRPr="0009347C">
        <w:rPr>
          <w:rFonts w:ascii="Times New Roman" w:hAnsi="Times New Roman"/>
          <w:bCs/>
          <w:spacing w:val="-7"/>
          <w:sz w:val="24"/>
          <w:szCs w:val="24"/>
        </w:rPr>
        <w:t>«Детский сад   № 27»</w:t>
      </w:r>
    </w:p>
    <w:p w14:paraId="4B315B2F" w14:textId="77777777" w:rsidR="00AC5FE8" w:rsidRPr="00E8024B" w:rsidRDefault="00AC5FE8" w:rsidP="00AC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-7"/>
          <w:sz w:val="24"/>
          <w:szCs w:val="24"/>
        </w:rPr>
      </w:pPr>
      <w:r w:rsidRPr="0009347C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>662153, г. Ачинск, микрорайон 2 строение 33, тел. 8(39-151) 7-77-56</w:t>
      </w:r>
      <w:r w:rsidRPr="00E8024B">
        <w:rPr>
          <w:rFonts w:ascii="Times New Roman" w:hAnsi="Times New Roman"/>
          <w:b/>
          <w:bCs/>
          <w:i/>
          <w:iCs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pacing w:val="-7"/>
          <w:sz w:val="24"/>
          <w:szCs w:val="24"/>
        </w:rPr>
        <w:t xml:space="preserve">  </w:t>
      </w:r>
    </w:p>
    <w:p w14:paraId="3F83F8B6" w14:textId="77777777" w:rsidR="00AC5FE8" w:rsidRDefault="00AC5FE8" w:rsidP="00AC5FE8">
      <w:pPr>
        <w:spacing w:after="0"/>
        <w:ind w:hanging="142"/>
        <w:jc w:val="center"/>
        <w:rPr>
          <w:b/>
          <w:bCs/>
        </w:rPr>
      </w:pPr>
    </w:p>
    <w:p w14:paraId="44E92167" w14:textId="77777777" w:rsidR="00AC5FE8" w:rsidRPr="00530885" w:rsidRDefault="00AC5FE8" w:rsidP="00AC5FE8">
      <w:pPr>
        <w:spacing w:after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530885">
        <w:rPr>
          <w:rFonts w:ascii="Times New Roman" w:hAnsi="Times New Roman"/>
          <w:b/>
          <w:bCs/>
          <w:sz w:val="28"/>
          <w:szCs w:val="28"/>
        </w:rPr>
        <w:t xml:space="preserve">План мероприятий по предупреждению </w:t>
      </w:r>
    </w:p>
    <w:p w14:paraId="3EB34A9A" w14:textId="520BA1C1" w:rsidR="00AC5FE8" w:rsidRPr="002A6C9F" w:rsidRDefault="00AC5FE8" w:rsidP="00AC5FE8">
      <w:pPr>
        <w:spacing w:after="0"/>
        <w:ind w:hanging="142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530885">
        <w:rPr>
          <w:rFonts w:ascii="Times New Roman" w:hAnsi="Times New Roman"/>
          <w:b/>
          <w:bCs/>
          <w:sz w:val="28"/>
          <w:szCs w:val="28"/>
        </w:rPr>
        <w:t xml:space="preserve">детского дорожно-транспортного травматизма на </w:t>
      </w:r>
      <w:r w:rsidR="001C6CBF" w:rsidRPr="002A6C9F">
        <w:rPr>
          <w:rFonts w:ascii="Times New Roman" w:hAnsi="Times New Roman"/>
          <w:b/>
          <w:bCs/>
          <w:color w:val="C00000"/>
          <w:sz w:val="28"/>
          <w:szCs w:val="28"/>
        </w:rPr>
        <w:t>май</w:t>
      </w:r>
      <w:r w:rsidRPr="002A6C9F">
        <w:rPr>
          <w:rFonts w:ascii="Times New Roman" w:hAnsi="Times New Roman"/>
          <w:b/>
          <w:bCs/>
          <w:color w:val="C00000"/>
          <w:sz w:val="28"/>
          <w:szCs w:val="28"/>
        </w:rPr>
        <w:t xml:space="preserve"> 202</w:t>
      </w:r>
      <w:r w:rsidR="005D6153" w:rsidRPr="002A6C9F">
        <w:rPr>
          <w:rFonts w:ascii="Times New Roman" w:hAnsi="Times New Roman"/>
          <w:b/>
          <w:bCs/>
          <w:color w:val="C00000"/>
          <w:sz w:val="28"/>
          <w:szCs w:val="28"/>
        </w:rPr>
        <w:t>5</w:t>
      </w:r>
      <w:r w:rsidRPr="002A6C9F">
        <w:rPr>
          <w:rFonts w:ascii="Times New Roman" w:hAnsi="Times New Roman"/>
          <w:b/>
          <w:bCs/>
          <w:color w:val="C00000"/>
          <w:sz w:val="28"/>
          <w:szCs w:val="28"/>
        </w:rPr>
        <w:t xml:space="preserve"> уч. </w:t>
      </w:r>
      <w:r w:rsidR="00567C67" w:rsidRPr="002A6C9F">
        <w:rPr>
          <w:rFonts w:ascii="Times New Roman" w:hAnsi="Times New Roman"/>
          <w:b/>
          <w:bCs/>
          <w:color w:val="C00000"/>
          <w:sz w:val="28"/>
          <w:szCs w:val="28"/>
        </w:rPr>
        <w:t>г</w:t>
      </w:r>
      <w:r w:rsidRPr="002A6C9F">
        <w:rPr>
          <w:rFonts w:ascii="Times New Roman" w:hAnsi="Times New Roman"/>
          <w:b/>
          <w:bCs/>
          <w:color w:val="C00000"/>
          <w:sz w:val="28"/>
          <w:szCs w:val="28"/>
        </w:rPr>
        <w:t>од</w:t>
      </w:r>
    </w:p>
    <w:p w14:paraId="2825D77F" w14:textId="77777777" w:rsidR="00340AAD" w:rsidRDefault="00340AAD" w:rsidP="00AC5FE8">
      <w:pPr>
        <w:spacing w:after="0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0AE709" w14:textId="04D051DE" w:rsidR="00F12C76" w:rsidRDefault="00F12C76" w:rsidP="006C0B77">
      <w:pPr>
        <w:spacing w:after="0"/>
        <w:ind w:firstLine="709"/>
        <w:jc w:val="both"/>
      </w:pP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524"/>
        <w:gridCol w:w="3931"/>
        <w:gridCol w:w="1578"/>
        <w:gridCol w:w="4882"/>
        <w:gridCol w:w="4961"/>
      </w:tblGrid>
      <w:tr w:rsidR="00AC5FE8" w:rsidRPr="00340AAD" w14:paraId="5E5318E5" w14:textId="77777777" w:rsidTr="000B788B">
        <w:tc>
          <w:tcPr>
            <w:tcW w:w="524" w:type="dxa"/>
          </w:tcPr>
          <w:p w14:paraId="098B45E5" w14:textId="77777777" w:rsidR="00AC5FE8" w:rsidRPr="00340AAD" w:rsidRDefault="00AC5FE8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31" w:type="dxa"/>
          </w:tcPr>
          <w:p w14:paraId="3F05052F" w14:textId="77777777" w:rsidR="00AC5FE8" w:rsidRPr="00340AAD" w:rsidRDefault="00AC5FE8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578" w:type="dxa"/>
          </w:tcPr>
          <w:p w14:paraId="3EA4AF3F" w14:textId="77777777" w:rsidR="00AC5FE8" w:rsidRPr="00340AAD" w:rsidRDefault="00AC5FE8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проведения/</w:t>
            </w:r>
          </w:p>
          <w:p w14:paraId="4EE3CF30" w14:textId="77777777" w:rsidR="00AC5FE8" w:rsidRPr="00340AAD" w:rsidRDefault="00AC5FE8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выполнения</w:t>
            </w:r>
          </w:p>
        </w:tc>
        <w:tc>
          <w:tcPr>
            <w:tcW w:w="4882" w:type="dxa"/>
          </w:tcPr>
          <w:p w14:paraId="14905356" w14:textId="77777777" w:rsidR="00AC5FE8" w:rsidRPr="00340AAD" w:rsidRDefault="00AC5FE8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Ответственные/участники</w:t>
            </w:r>
          </w:p>
        </w:tc>
        <w:tc>
          <w:tcPr>
            <w:tcW w:w="4961" w:type="dxa"/>
          </w:tcPr>
          <w:p w14:paraId="7FD9B71F" w14:textId="77777777" w:rsidR="00AC5FE8" w:rsidRPr="00340AAD" w:rsidRDefault="00AC5FE8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Цель мероприятия</w:t>
            </w:r>
          </w:p>
        </w:tc>
      </w:tr>
      <w:tr w:rsidR="00AC5FE8" w:rsidRPr="00340AAD" w14:paraId="7C65D57E" w14:textId="77777777" w:rsidTr="000B788B">
        <w:tc>
          <w:tcPr>
            <w:tcW w:w="524" w:type="dxa"/>
          </w:tcPr>
          <w:p w14:paraId="29DF983C" w14:textId="77777777" w:rsidR="004B27E5" w:rsidRDefault="00AC5FE8" w:rsidP="00210D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999EADA" w14:textId="77777777" w:rsidR="004B27E5" w:rsidRDefault="004B27E5" w:rsidP="00210D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EEF41D" w14:textId="01E0012E" w:rsidR="00AC5FE8" w:rsidRPr="00340AAD" w:rsidRDefault="00AC5FE8" w:rsidP="00210D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  <w:p w14:paraId="4E17DE17" w14:textId="77777777" w:rsidR="00AC5FE8" w:rsidRPr="00340AAD" w:rsidRDefault="00AC5FE8" w:rsidP="00210D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1" w:type="dxa"/>
          </w:tcPr>
          <w:p w14:paraId="74422EEE" w14:textId="77777777" w:rsidR="004B27E5" w:rsidRDefault="004B27E5" w:rsidP="000E0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440DB2" w14:textId="5C3B914D" w:rsidR="00AC5FE8" w:rsidRDefault="005D6153" w:rsidP="000E0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Обновить информационные стенды  </w:t>
            </w:r>
          </w:p>
          <w:p w14:paraId="308CFE12" w14:textId="77777777" w:rsidR="005D6153" w:rsidRDefault="005D6153" w:rsidP="000E0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родителей </w:t>
            </w:r>
            <w:r w:rsidRPr="005D6153">
              <w:rPr>
                <w:rFonts w:ascii="Times New Roman" w:hAnsi="Times New Roman"/>
                <w:sz w:val="24"/>
                <w:szCs w:val="24"/>
                <w:u w:val="single"/>
              </w:rPr>
              <w:t>на тему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4B0053B" w14:textId="2E91F5BC" w:rsidR="005D6153" w:rsidRPr="00A6593D" w:rsidRDefault="005D6153" w:rsidP="000E0B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«Игровые проблемные ситуации по ПДД для старших дошкольников»</w:t>
            </w:r>
          </w:p>
        </w:tc>
        <w:tc>
          <w:tcPr>
            <w:tcW w:w="1578" w:type="dxa"/>
          </w:tcPr>
          <w:p w14:paraId="6FC558FC" w14:textId="77777777" w:rsidR="00AC5FE8" w:rsidRPr="00A6593D" w:rsidRDefault="00AC5FE8" w:rsidP="00210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F3B05D" w14:textId="7CFD21F8" w:rsidR="00AC5FE8" w:rsidRPr="00A6593D" w:rsidRDefault="00251295" w:rsidP="00210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0E0B47">
              <w:rPr>
                <w:rFonts w:ascii="Times New Roman" w:hAnsi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E0B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82" w:type="dxa"/>
          </w:tcPr>
          <w:p w14:paraId="0DDBAB31" w14:textId="77777777" w:rsidR="007C7683" w:rsidRDefault="00AC5FE8" w:rsidP="003A45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93D">
              <w:rPr>
                <w:rFonts w:ascii="Times New Roman" w:hAnsi="Times New Roman"/>
                <w:sz w:val="24"/>
                <w:szCs w:val="24"/>
                <w:u w:val="single"/>
              </w:rPr>
              <w:t>Ответственные</w:t>
            </w:r>
            <w:r w:rsidRPr="00A659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A459C" w:rsidRPr="003A459C">
              <w:rPr>
                <w:rFonts w:ascii="Times New Roman" w:hAnsi="Times New Roman"/>
                <w:sz w:val="24"/>
                <w:szCs w:val="24"/>
              </w:rPr>
              <w:t>ответственный за работу по профилактике детского дорожно-транспортного травматизма в ДОО:</w:t>
            </w:r>
          </w:p>
          <w:p w14:paraId="5197712B" w14:textId="19207957" w:rsidR="003A459C" w:rsidRPr="003A459C" w:rsidRDefault="003A459C" w:rsidP="003A45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A459C">
              <w:rPr>
                <w:rFonts w:ascii="Times New Roman" w:hAnsi="Times New Roman"/>
                <w:sz w:val="24"/>
                <w:szCs w:val="24"/>
              </w:rPr>
              <w:t xml:space="preserve"> Иванова Е.М.</w:t>
            </w:r>
          </w:p>
          <w:p w14:paraId="419B92AB" w14:textId="77777777" w:rsidR="003A459C" w:rsidRDefault="003A459C" w:rsidP="00210D7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D4BCEB" w14:textId="577C61FD" w:rsidR="00FA1E60" w:rsidRPr="00A6593D" w:rsidRDefault="00AC5FE8" w:rsidP="00D70C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93D">
              <w:rPr>
                <w:rFonts w:ascii="Times New Roman" w:hAnsi="Times New Roman"/>
                <w:sz w:val="24"/>
                <w:szCs w:val="24"/>
                <w:u w:val="single"/>
              </w:rPr>
              <w:t>Участники</w:t>
            </w:r>
            <w:r w:rsidRPr="00A659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B7D4C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5D6153">
              <w:rPr>
                <w:rFonts w:ascii="Times New Roman" w:hAnsi="Times New Roman"/>
                <w:sz w:val="24"/>
                <w:szCs w:val="24"/>
              </w:rPr>
              <w:t xml:space="preserve"> подготовительных групп</w:t>
            </w:r>
            <w:r w:rsidR="00D70C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284D17F" w14:textId="43745DF0" w:rsidR="00E12AE5" w:rsidRPr="00340AAD" w:rsidRDefault="00136883" w:rsidP="001368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</w:t>
            </w:r>
            <w:r w:rsidR="003D440F">
              <w:rPr>
                <w:rFonts w:ascii="Times New Roman" w:hAnsi="Times New Roman"/>
                <w:sz w:val="24"/>
                <w:szCs w:val="24"/>
              </w:rPr>
              <w:t xml:space="preserve"> у дошкольников знания правил дорожного движения. </w:t>
            </w:r>
          </w:p>
        </w:tc>
      </w:tr>
      <w:tr w:rsidR="00AC5FE8" w:rsidRPr="00340AAD" w14:paraId="649ADA8F" w14:textId="77777777" w:rsidTr="000B788B">
        <w:trPr>
          <w:trHeight w:val="1092"/>
        </w:trPr>
        <w:tc>
          <w:tcPr>
            <w:tcW w:w="524" w:type="dxa"/>
          </w:tcPr>
          <w:p w14:paraId="69BC333D" w14:textId="77777777" w:rsidR="00AC5FE8" w:rsidRPr="00340AAD" w:rsidRDefault="00AC5FE8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9581A4" w14:textId="77777777" w:rsidR="004B27E5" w:rsidRDefault="004B27E5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069DB9" w14:textId="70D355F5" w:rsidR="00AC5FE8" w:rsidRPr="00340AAD" w:rsidRDefault="00AC5FE8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14:paraId="003DD4D3" w14:textId="2F029BF3" w:rsidR="000933E1" w:rsidRPr="00A6593D" w:rsidRDefault="009F2470" w:rsidP="00EC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C7">
              <w:rPr>
                <w:rFonts w:ascii="Times New Roman" w:hAnsi="Times New Roman"/>
                <w:sz w:val="24"/>
                <w:szCs w:val="24"/>
                <w:u w:val="single"/>
              </w:rPr>
              <w:t>Актуально-значимая беседа</w:t>
            </w:r>
            <w:r>
              <w:rPr>
                <w:rFonts w:ascii="Times New Roman" w:hAnsi="Times New Roman"/>
                <w:sz w:val="24"/>
                <w:szCs w:val="24"/>
              </w:rPr>
              <w:t>: «Летние каникулы»</w:t>
            </w:r>
          </w:p>
          <w:p w14:paraId="20E879CB" w14:textId="46533408" w:rsidR="00EF6F52" w:rsidRPr="00EF6F52" w:rsidRDefault="00EF6F52" w:rsidP="00AC5F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F52">
              <w:rPr>
                <w:rFonts w:ascii="Times New Roman" w:hAnsi="Times New Roman"/>
                <w:sz w:val="24"/>
                <w:szCs w:val="24"/>
              </w:rPr>
              <w:t xml:space="preserve">(с акцентом на </w:t>
            </w:r>
            <w:r>
              <w:rPr>
                <w:rFonts w:ascii="Times New Roman" w:hAnsi="Times New Roman"/>
                <w:sz w:val="24"/>
                <w:szCs w:val="24"/>
              </w:rPr>
              <w:t>безопасное поведение детей на дворовых территориях и мест массового их притяжения)</w:t>
            </w:r>
          </w:p>
        </w:tc>
        <w:tc>
          <w:tcPr>
            <w:tcW w:w="1578" w:type="dxa"/>
          </w:tcPr>
          <w:p w14:paraId="6664750C" w14:textId="77777777" w:rsidR="004B27E5" w:rsidRDefault="004B27E5" w:rsidP="00210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845EF3" w14:textId="77777777" w:rsidR="004B27E5" w:rsidRDefault="004B27E5" w:rsidP="00210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953784" w14:textId="3D725DC7" w:rsidR="00AC5FE8" w:rsidRPr="00A6593D" w:rsidRDefault="00C44560" w:rsidP="00210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27E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.05.2</w:t>
            </w:r>
            <w:r w:rsidR="004B27E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247F8378" w14:textId="51B4E4A1" w:rsidR="00AC5FE8" w:rsidRPr="00A6593D" w:rsidRDefault="00AC5FE8" w:rsidP="00210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2" w:type="dxa"/>
          </w:tcPr>
          <w:p w14:paraId="7964FD81" w14:textId="77777777" w:rsidR="004B27E5" w:rsidRDefault="004B27E5" w:rsidP="00B81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2631382" w14:textId="36EB3BE1" w:rsidR="00B81AE1" w:rsidRDefault="00AC5FE8" w:rsidP="00B81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93D">
              <w:rPr>
                <w:rFonts w:ascii="Times New Roman" w:hAnsi="Times New Roman"/>
                <w:sz w:val="24"/>
                <w:szCs w:val="24"/>
                <w:u w:val="single"/>
              </w:rPr>
              <w:t>Ответственные</w:t>
            </w:r>
            <w:r w:rsidRPr="00A6593D">
              <w:rPr>
                <w:rFonts w:ascii="Times New Roman" w:hAnsi="Times New Roman"/>
                <w:sz w:val="24"/>
                <w:szCs w:val="24"/>
              </w:rPr>
              <w:t>:</w:t>
            </w:r>
            <w:r w:rsidR="00605A98" w:rsidRPr="00A6593D">
              <w:rPr>
                <w:rFonts w:ascii="Times New Roman" w:hAnsi="Times New Roman"/>
                <w:sz w:val="24"/>
                <w:szCs w:val="24"/>
              </w:rPr>
              <w:t xml:space="preserve"> воспитател</w:t>
            </w:r>
            <w:r w:rsidR="001727F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BB45EF">
              <w:rPr>
                <w:rFonts w:ascii="Times New Roman" w:hAnsi="Times New Roman"/>
                <w:sz w:val="24"/>
                <w:szCs w:val="24"/>
              </w:rPr>
              <w:t xml:space="preserve">Кравцова Е. А., Хлопина С.В. </w:t>
            </w:r>
          </w:p>
          <w:p w14:paraId="78CF059D" w14:textId="77777777" w:rsidR="002B7D4C" w:rsidRDefault="002B7D4C" w:rsidP="00B81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E45B838" w14:textId="3BB91479" w:rsidR="002B7D4C" w:rsidRPr="00A6593D" w:rsidRDefault="00AE6A7A" w:rsidP="00B81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93D">
              <w:rPr>
                <w:rFonts w:ascii="Times New Roman" w:hAnsi="Times New Roman"/>
                <w:sz w:val="24"/>
                <w:szCs w:val="24"/>
                <w:u w:val="single"/>
              </w:rPr>
              <w:t>Участники</w:t>
            </w:r>
            <w:r w:rsidRPr="00A659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A1BC8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BB45EF">
              <w:rPr>
                <w:rFonts w:ascii="Times New Roman" w:hAnsi="Times New Roman"/>
                <w:sz w:val="24"/>
                <w:szCs w:val="24"/>
              </w:rPr>
              <w:t>подготовительной группы</w:t>
            </w:r>
            <w:r w:rsidRPr="00A659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B1CA2B6" w14:textId="48C59AE4" w:rsidR="00AC5FE8" w:rsidRPr="002F5DCC" w:rsidRDefault="00171B46" w:rsidP="00136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DCC">
              <w:rPr>
                <w:rFonts w:ascii="Times New Roman" w:hAnsi="Times New Roman"/>
                <w:sz w:val="24"/>
                <w:szCs w:val="24"/>
              </w:rPr>
              <w:t> </w:t>
            </w:r>
            <w:r w:rsidR="00136883">
              <w:rPr>
                <w:rFonts w:ascii="Times New Roman" w:hAnsi="Times New Roman"/>
                <w:sz w:val="24"/>
                <w:szCs w:val="24"/>
              </w:rPr>
              <w:t>Закрепление знаний</w:t>
            </w:r>
            <w:r w:rsidR="00C637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36883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="00136883">
              <w:rPr>
                <w:rFonts w:ascii="Times New Roman" w:hAnsi="Times New Roman"/>
                <w:sz w:val="24"/>
                <w:szCs w:val="24"/>
              </w:rPr>
              <w:t xml:space="preserve"> опасных для здоровья ситуаций</w:t>
            </w:r>
            <w:r w:rsidR="00D37530">
              <w:rPr>
                <w:rFonts w:ascii="Times New Roman" w:hAnsi="Times New Roman"/>
                <w:sz w:val="24"/>
                <w:szCs w:val="24"/>
              </w:rPr>
              <w:t xml:space="preserve"> в период летних каникул</w:t>
            </w:r>
            <w:r w:rsidR="006374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36883">
              <w:rPr>
                <w:rFonts w:ascii="Times New Roman" w:hAnsi="Times New Roman"/>
                <w:sz w:val="24"/>
                <w:szCs w:val="24"/>
              </w:rPr>
              <w:t>Воспитание бережного отношения</w:t>
            </w:r>
            <w:r w:rsidR="0063741E">
              <w:rPr>
                <w:rFonts w:ascii="Times New Roman" w:hAnsi="Times New Roman"/>
                <w:sz w:val="24"/>
                <w:szCs w:val="24"/>
              </w:rPr>
              <w:t xml:space="preserve"> к своему здоровью, желание с пользой проводить свободное время.</w:t>
            </w:r>
          </w:p>
        </w:tc>
      </w:tr>
      <w:tr w:rsidR="00A72ED7" w:rsidRPr="00340AAD" w14:paraId="67C6C05A" w14:textId="77777777" w:rsidTr="000B788B">
        <w:trPr>
          <w:trHeight w:val="1092"/>
        </w:trPr>
        <w:tc>
          <w:tcPr>
            <w:tcW w:w="524" w:type="dxa"/>
          </w:tcPr>
          <w:p w14:paraId="44A48D07" w14:textId="77777777" w:rsidR="004B27E5" w:rsidRDefault="004B27E5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C0CAE7" w14:textId="609B65FD" w:rsidR="00A72ED7" w:rsidRPr="00340AAD" w:rsidRDefault="00A72ED7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31" w:type="dxa"/>
          </w:tcPr>
          <w:p w14:paraId="68F4760C" w14:textId="77777777" w:rsidR="00F22B0E" w:rsidRDefault="00F22B0E" w:rsidP="00EC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CF70A9" w14:textId="61ADF09C" w:rsidR="00EC6EC7" w:rsidRDefault="00EC6EC7" w:rsidP="00EC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C7">
              <w:rPr>
                <w:rFonts w:ascii="Times New Roman" w:hAnsi="Times New Roman"/>
                <w:sz w:val="24"/>
                <w:szCs w:val="24"/>
                <w:u w:val="single"/>
              </w:rPr>
              <w:t>Квест-игра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FCDD467" w14:textId="77777777" w:rsidR="00A72ED7" w:rsidRDefault="00EC6EC7" w:rsidP="00EC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без опасностей!»</w:t>
            </w:r>
          </w:p>
          <w:p w14:paraId="5334FD59" w14:textId="63BAAC8B" w:rsidR="00F62896" w:rsidRPr="00A72ED7" w:rsidRDefault="00F62896" w:rsidP="00EC6E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1183FC34" w14:textId="77777777" w:rsidR="004B27E5" w:rsidRDefault="004B27E5" w:rsidP="00210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E81BB8" w14:textId="25264829" w:rsidR="00A72ED7" w:rsidRDefault="00B20943" w:rsidP="00210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72ED7">
              <w:rPr>
                <w:rFonts w:ascii="Times New Roman" w:hAnsi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72E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82" w:type="dxa"/>
          </w:tcPr>
          <w:p w14:paraId="46C38279" w14:textId="730E5C88" w:rsidR="00A72ED7" w:rsidRDefault="00A72ED7" w:rsidP="00B81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2ED7">
              <w:rPr>
                <w:rFonts w:ascii="Times New Roman" w:hAnsi="Times New Roman"/>
                <w:sz w:val="24"/>
                <w:szCs w:val="24"/>
                <w:u w:val="single"/>
              </w:rPr>
              <w:t>Ответственные: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EC7">
              <w:rPr>
                <w:rFonts w:ascii="Times New Roman" w:hAnsi="Times New Roman"/>
                <w:sz w:val="24"/>
                <w:szCs w:val="24"/>
              </w:rPr>
              <w:t>Филиппова М.Е.</w:t>
            </w:r>
          </w:p>
          <w:p w14:paraId="7118BC93" w14:textId="77777777" w:rsidR="00A72ED7" w:rsidRDefault="00A72ED7" w:rsidP="00B81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24FB9A9" w14:textId="19E530FA" w:rsidR="00A72ED7" w:rsidRDefault="00A72ED7" w:rsidP="00A72E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2ED7">
              <w:rPr>
                <w:rFonts w:ascii="Times New Roman" w:hAnsi="Times New Roman"/>
                <w:sz w:val="24"/>
                <w:szCs w:val="24"/>
                <w:u w:val="single"/>
              </w:rPr>
              <w:t>Участники</w:t>
            </w:r>
            <w:r w:rsidRPr="00A72ED7">
              <w:rPr>
                <w:rFonts w:ascii="Times New Roman" w:hAnsi="Times New Roman"/>
                <w:sz w:val="24"/>
                <w:szCs w:val="24"/>
              </w:rPr>
              <w:t xml:space="preserve">: дети </w:t>
            </w:r>
            <w:r w:rsidR="00EC6EC7">
              <w:rPr>
                <w:rFonts w:ascii="Times New Roman" w:hAnsi="Times New Roman"/>
                <w:sz w:val="24"/>
                <w:szCs w:val="24"/>
              </w:rPr>
              <w:t>средней группы</w:t>
            </w:r>
          </w:p>
          <w:p w14:paraId="0D7C3A43" w14:textId="7CB556FE" w:rsidR="00A72ED7" w:rsidRPr="00A72ED7" w:rsidRDefault="00A72ED7" w:rsidP="00A72ED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D3DCB3" w14:textId="69F6CA3A" w:rsidR="00A72ED7" w:rsidRPr="002F5DCC" w:rsidRDefault="00F91037" w:rsidP="001368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36883">
              <w:rPr>
                <w:rFonts w:ascii="Times New Roman" w:hAnsi="Times New Roman"/>
                <w:sz w:val="24"/>
                <w:szCs w:val="24"/>
              </w:rPr>
              <w:t>асширение, углубление и систематизация</w:t>
            </w:r>
            <w:r w:rsidRPr="00F91037">
              <w:rPr>
                <w:rFonts w:ascii="Times New Roman" w:hAnsi="Times New Roman"/>
                <w:sz w:val="24"/>
                <w:szCs w:val="24"/>
              </w:rPr>
              <w:t xml:space="preserve"> знания воспитанников 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летний период года</w:t>
            </w:r>
            <w:r w:rsidR="00136883">
              <w:rPr>
                <w:rFonts w:ascii="Times New Roman" w:hAnsi="Times New Roman"/>
                <w:sz w:val="24"/>
                <w:szCs w:val="24"/>
              </w:rPr>
              <w:t>,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6883">
              <w:rPr>
                <w:rFonts w:ascii="Times New Roman" w:hAnsi="Times New Roman"/>
                <w:sz w:val="24"/>
                <w:szCs w:val="24"/>
              </w:rPr>
              <w:t>наблюдательности и мышления</w:t>
            </w:r>
            <w:r w:rsidRPr="00F91037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</w:tc>
      </w:tr>
      <w:tr w:rsidR="000E0B47" w:rsidRPr="00340AAD" w14:paraId="3D8F171F" w14:textId="77777777" w:rsidTr="000B788B">
        <w:trPr>
          <w:trHeight w:val="1092"/>
        </w:trPr>
        <w:tc>
          <w:tcPr>
            <w:tcW w:w="524" w:type="dxa"/>
          </w:tcPr>
          <w:p w14:paraId="4BB2FA6F" w14:textId="77777777" w:rsidR="000E0B47" w:rsidRDefault="000E0B47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8727EB" w14:textId="0776A16C" w:rsidR="009F2470" w:rsidRPr="00340AAD" w:rsidRDefault="00A72ED7" w:rsidP="00210D7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31" w:type="dxa"/>
          </w:tcPr>
          <w:p w14:paraId="50738C19" w14:textId="0820F722" w:rsidR="006C36C7" w:rsidRDefault="006C36C7" w:rsidP="006C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6C7">
              <w:rPr>
                <w:rFonts w:ascii="Times New Roman" w:hAnsi="Times New Roman"/>
                <w:sz w:val="24"/>
                <w:szCs w:val="24"/>
                <w:u w:val="single"/>
              </w:rPr>
              <w:t>Профилактическая акция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BFD7B31" w14:textId="77777777" w:rsidR="000E0B47" w:rsidRDefault="00C44560" w:rsidP="006C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велосипедист»</w:t>
            </w:r>
          </w:p>
          <w:p w14:paraId="361323B6" w14:textId="20BCDAC2" w:rsidR="006C36C7" w:rsidRPr="00A6593D" w:rsidRDefault="006C36C7" w:rsidP="006C36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(основы безопасного вождения велосипеда)</w:t>
            </w:r>
          </w:p>
        </w:tc>
        <w:tc>
          <w:tcPr>
            <w:tcW w:w="1578" w:type="dxa"/>
          </w:tcPr>
          <w:p w14:paraId="3C9E03F0" w14:textId="77777777" w:rsidR="00B20943" w:rsidRDefault="00B20943" w:rsidP="00210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DBF95" w14:textId="67B4FA95" w:rsidR="000E0B47" w:rsidRPr="00A6593D" w:rsidRDefault="00B20943" w:rsidP="00210D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F7F71">
              <w:rPr>
                <w:rFonts w:ascii="Times New Roman" w:hAnsi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7F7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82" w:type="dxa"/>
          </w:tcPr>
          <w:p w14:paraId="35354E45" w14:textId="77AF8225" w:rsidR="002B7D4C" w:rsidRDefault="008F7F71" w:rsidP="00B81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93D">
              <w:rPr>
                <w:rFonts w:ascii="Times New Roman" w:hAnsi="Times New Roman"/>
                <w:sz w:val="24"/>
                <w:szCs w:val="24"/>
                <w:u w:val="single"/>
              </w:rPr>
              <w:t>Ответственные</w:t>
            </w:r>
            <w:r w:rsidRPr="00A6593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воспитатели </w:t>
            </w:r>
            <w:r w:rsidR="006C36C7">
              <w:rPr>
                <w:rFonts w:ascii="Times New Roman" w:hAnsi="Times New Roman"/>
                <w:sz w:val="24"/>
                <w:szCs w:val="24"/>
              </w:rPr>
              <w:t>Седько В.В, Хаметова А.К.</w:t>
            </w:r>
          </w:p>
          <w:p w14:paraId="32DC759E" w14:textId="77777777" w:rsidR="002B7D4C" w:rsidRDefault="002B7D4C" w:rsidP="00B81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CBB6F07" w14:textId="59C80864" w:rsidR="002B7D4C" w:rsidRPr="002B7D4C" w:rsidRDefault="002B7D4C" w:rsidP="00B81A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93D">
              <w:rPr>
                <w:rFonts w:ascii="Times New Roman" w:hAnsi="Times New Roman"/>
                <w:sz w:val="24"/>
                <w:szCs w:val="24"/>
                <w:u w:val="single"/>
              </w:rPr>
              <w:t>Участники</w:t>
            </w:r>
            <w:r w:rsidRPr="00A659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51295">
              <w:rPr>
                <w:rFonts w:ascii="Times New Roman" w:hAnsi="Times New Roman"/>
                <w:sz w:val="24"/>
                <w:szCs w:val="24"/>
              </w:rPr>
              <w:t>дети подготовительных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6C36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D9F2659" w14:textId="24DAA75C" w:rsidR="000E0B47" w:rsidRPr="002F5DCC" w:rsidRDefault="002B7D4C" w:rsidP="002B7D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использования средств индивидуальной защиты. Формирование</w:t>
            </w:r>
            <w:r w:rsidR="001727F4">
              <w:rPr>
                <w:rFonts w:ascii="Times New Roman" w:hAnsi="Times New Roman"/>
                <w:sz w:val="24"/>
                <w:szCs w:val="24"/>
              </w:rPr>
              <w:t xml:space="preserve"> у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понимания необходимости их пользования для сохранения своего здоровья.</w:t>
            </w:r>
          </w:p>
        </w:tc>
      </w:tr>
    </w:tbl>
    <w:p w14:paraId="46E15E75" w14:textId="4C29CA4B" w:rsidR="00AC5FE8" w:rsidRPr="00340AAD" w:rsidRDefault="004C71C3" w:rsidP="00AC5FE8">
      <w:pPr>
        <w:spacing w:after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AC5FE8" w:rsidRPr="00340AAD" w:rsidSect="00AC5FE8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74CC1"/>
    <w:multiLevelType w:val="multilevel"/>
    <w:tmpl w:val="9624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16"/>
    <w:rsid w:val="000204B7"/>
    <w:rsid w:val="0004550E"/>
    <w:rsid w:val="00060E03"/>
    <w:rsid w:val="000933E1"/>
    <w:rsid w:val="000B788B"/>
    <w:rsid w:val="000E0B47"/>
    <w:rsid w:val="00136883"/>
    <w:rsid w:val="00161BD2"/>
    <w:rsid w:val="00171B46"/>
    <w:rsid w:val="001727F4"/>
    <w:rsid w:val="001746A3"/>
    <w:rsid w:val="001B3C7F"/>
    <w:rsid w:val="001C6CBF"/>
    <w:rsid w:val="00251295"/>
    <w:rsid w:val="00267745"/>
    <w:rsid w:val="00294BC2"/>
    <w:rsid w:val="002A1BC8"/>
    <w:rsid w:val="002A6C9F"/>
    <w:rsid w:val="002B0564"/>
    <w:rsid w:val="002B7D4C"/>
    <w:rsid w:val="002C02AE"/>
    <w:rsid w:val="002F5DCC"/>
    <w:rsid w:val="00340AAD"/>
    <w:rsid w:val="00363ED6"/>
    <w:rsid w:val="003A459C"/>
    <w:rsid w:val="003B1FA3"/>
    <w:rsid w:val="003D440F"/>
    <w:rsid w:val="004B27E5"/>
    <w:rsid w:val="004C008C"/>
    <w:rsid w:val="004C71C3"/>
    <w:rsid w:val="004D1716"/>
    <w:rsid w:val="004E3C68"/>
    <w:rsid w:val="004F03AA"/>
    <w:rsid w:val="005279B4"/>
    <w:rsid w:val="005472CF"/>
    <w:rsid w:val="00567C67"/>
    <w:rsid w:val="00593DB2"/>
    <w:rsid w:val="005D6153"/>
    <w:rsid w:val="005F53AA"/>
    <w:rsid w:val="00605A98"/>
    <w:rsid w:val="0063741E"/>
    <w:rsid w:val="00675BB4"/>
    <w:rsid w:val="006B069D"/>
    <w:rsid w:val="006C0B77"/>
    <w:rsid w:val="006C36C7"/>
    <w:rsid w:val="007C7683"/>
    <w:rsid w:val="007F4796"/>
    <w:rsid w:val="00803040"/>
    <w:rsid w:val="008242FF"/>
    <w:rsid w:val="00870751"/>
    <w:rsid w:val="008F7F71"/>
    <w:rsid w:val="00921A79"/>
    <w:rsid w:val="00922C48"/>
    <w:rsid w:val="00930D47"/>
    <w:rsid w:val="009553CB"/>
    <w:rsid w:val="00975B88"/>
    <w:rsid w:val="009C18F9"/>
    <w:rsid w:val="009F2470"/>
    <w:rsid w:val="00A25455"/>
    <w:rsid w:val="00A338DC"/>
    <w:rsid w:val="00A6593D"/>
    <w:rsid w:val="00A72ED7"/>
    <w:rsid w:val="00A9604B"/>
    <w:rsid w:val="00AB5617"/>
    <w:rsid w:val="00AC067D"/>
    <w:rsid w:val="00AC5FE8"/>
    <w:rsid w:val="00AE6A7A"/>
    <w:rsid w:val="00AF4681"/>
    <w:rsid w:val="00B20943"/>
    <w:rsid w:val="00B81AE1"/>
    <w:rsid w:val="00B87369"/>
    <w:rsid w:val="00B915B7"/>
    <w:rsid w:val="00BB45EF"/>
    <w:rsid w:val="00C44560"/>
    <w:rsid w:val="00C63784"/>
    <w:rsid w:val="00CB0603"/>
    <w:rsid w:val="00CC37EE"/>
    <w:rsid w:val="00CC38AE"/>
    <w:rsid w:val="00CF5356"/>
    <w:rsid w:val="00D37530"/>
    <w:rsid w:val="00D70C57"/>
    <w:rsid w:val="00D931AF"/>
    <w:rsid w:val="00DD21B9"/>
    <w:rsid w:val="00E12AE5"/>
    <w:rsid w:val="00E2719B"/>
    <w:rsid w:val="00E359DC"/>
    <w:rsid w:val="00E57AD2"/>
    <w:rsid w:val="00E63726"/>
    <w:rsid w:val="00EA195D"/>
    <w:rsid w:val="00EA59DF"/>
    <w:rsid w:val="00EC6EC7"/>
    <w:rsid w:val="00EE4070"/>
    <w:rsid w:val="00EF6F52"/>
    <w:rsid w:val="00F12C76"/>
    <w:rsid w:val="00F22B0E"/>
    <w:rsid w:val="00F62896"/>
    <w:rsid w:val="00F638AB"/>
    <w:rsid w:val="00F6651A"/>
    <w:rsid w:val="00F91037"/>
    <w:rsid w:val="00FA1E60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D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338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33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338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3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Татьяна</cp:lastModifiedBy>
  <cp:revision>93</cp:revision>
  <dcterms:created xsi:type="dcterms:W3CDTF">2022-08-31T13:56:00Z</dcterms:created>
  <dcterms:modified xsi:type="dcterms:W3CDTF">2025-04-03T03:22:00Z</dcterms:modified>
</cp:coreProperties>
</file>